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E887" w14:textId="1E97255B" w:rsidR="00395143" w:rsidRDefault="00455C37" w:rsidP="00CE6E65">
      <w:r w:rsidRPr="00F37D4E">
        <w:rPr>
          <w:b/>
          <w:bCs/>
          <w:color w:val="FF0000"/>
        </w:rPr>
        <w:t xml:space="preserve">All children </w:t>
      </w:r>
      <w:r w:rsidR="00921F24" w:rsidRPr="00F37D4E">
        <w:rPr>
          <w:b/>
          <w:bCs/>
          <w:color w:val="FF0000"/>
        </w:rPr>
        <w:t>in school or in PREP who</w:t>
      </w:r>
      <w:r w:rsidR="00B25812" w:rsidRPr="00F37D4E">
        <w:rPr>
          <w:b/>
          <w:bCs/>
          <w:color w:val="FF0000"/>
        </w:rPr>
        <w:t xml:space="preserve"> are</w:t>
      </w:r>
      <w:r w:rsidR="00921F24" w:rsidRPr="00F37D4E">
        <w:rPr>
          <w:b/>
          <w:bCs/>
          <w:color w:val="FF0000"/>
        </w:rPr>
        <w:t xml:space="preserve"> </w:t>
      </w:r>
      <w:r w:rsidRPr="00F37D4E">
        <w:rPr>
          <w:b/>
          <w:bCs/>
          <w:color w:val="FF0000"/>
        </w:rPr>
        <w:t>receiving 2</w:t>
      </w:r>
      <w:r w:rsidRPr="00F37D4E">
        <w:rPr>
          <w:b/>
          <w:bCs/>
          <w:color w:val="FF0000"/>
          <w:vertAlign w:val="superscript"/>
        </w:rPr>
        <w:t>nd</w:t>
      </w:r>
      <w:r w:rsidRPr="00F37D4E">
        <w:rPr>
          <w:b/>
          <w:bCs/>
          <w:color w:val="FF0000"/>
        </w:rPr>
        <w:t xml:space="preserve"> Grade</w:t>
      </w:r>
      <w:r w:rsidR="00FD1DDC" w:rsidRPr="00F37D4E">
        <w:rPr>
          <w:b/>
          <w:bCs/>
          <w:color w:val="FF0000"/>
        </w:rPr>
        <w:t xml:space="preserve"> </w:t>
      </w:r>
      <w:r w:rsidR="00EA24B0" w:rsidRPr="00F37D4E">
        <w:rPr>
          <w:b/>
          <w:bCs/>
          <w:color w:val="FF0000"/>
        </w:rPr>
        <w:t>Sacrament</w:t>
      </w:r>
      <w:r w:rsidRPr="00F37D4E">
        <w:rPr>
          <w:b/>
          <w:bCs/>
          <w:color w:val="FF0000"/>
        </w:rPr>
        <w:t xml:space="preserve">s </w:t>
      </w:r>
      <w:r w:rsidR="00921F24" w:rsidRPr="00F37D4E">
        <w:rPr>
          <w:b/>
          <w:bCs/>
          <w:color w:val="FF0000"/>
        </w:rPr>
        <w:t xml:space="preserve">this year </w:t>
      </w:r>
      <w:r w:rsidRPr="00F37D4E">
        <w:rPr>
          <w:b/>
          <w:bCs/>
          <w:color w:val="FF0000"/>
        </w:rPr>
        <w:t>must be registered</w:t>
      </w:r>
      <w:r w:rsidR="001E3006" w:rsidRPr="00F37D4E">
        <w:rPr>
          <w:b/>
          <w:bCs/>
          <w:color w:val="FF0000"/>
        </w:rPr>
        <w:t>.</w:t>
      </w:r>
      <w:r w:rsidR="00D00776">
        <w:t xml:space="preserve"> All communications </w:t>
      </w:r>
      <w:r w:rsidR="00921F24">
        <w:t xml:space="preserve">about the Sacraments </w:t>
      </w:r>
      <w:r w:rsidR="00D00776">
        <w:t xml:space="preserve">will only go to registered </w:t>
      </w:r>
      <w:r w:rsidR="007B61AC">
        <w:t>families</w:t>
      </w:r>
      <w:r w:rsidR="00D00776">
        <w:t>. Please</w:t>
      </w:r>
      <w:r w:rsidR="00EA24B0" w:rsidRPr="00EA24B0">
        <w:t xml:space="preserve"> </w:t>
      </w:r>
      <w:r w:rsidR="00C57FC2">
        <w:t xml:space="preserve">register no later than </w:t>
      </w:r>
      <w:r w:rsidR="00D00776">
        <w:t xml:space="preserve"> </w:t>
      </w:r>
      <w:r w:rsidR="00342B3D">
        <w:t>October 20</w:t>
      </w:r>
      <w:r w:rsidR="00EA24B0" w:rsidRPr="00EA24B0">
        <w:t xml:space="preserve"> </w:t>
      </w:r>
      <w:r w:rsidR="00D00776">
        <w:t>using the following link</w:t>
      </w:r>
      <w:r w:rsidR="00EA24B0">
        <w:t>:</w:t>
      </w:r>
      <w:r w:rsidR="00F7314B">
        <w:t xml:space="preserve"> </w:t>
      </w:r>
      <w:r w:rsidR="00395143">
        <w:t xml:space="preserve"> </w:t>
      </w:r>
      <w:hyperlink r:id="rId6" w:history="1">
        <w:r w:rsidR="008651C8" w:rsidRPr="00F017E4">
          <w:rPr>
            <w:rStyle w:val="Hyperlink"/>
          </w:rPr>
          <w:t>2</w:t>
        </w:r>
        <w:r w:rsidR="008651C8" w:rsidRPr="00F017E4">
          <w:rPr>
            <w:rStyle w:val="Hyperlink"/>
            <w:vertAlign w:val="superscript"/>
          </w:rPr>
          <w:t>nd</w:t>
        </w:r>
        <w:r w:rsidR="008651C8" w:rsidRPr="00F017E4">
          <w:rPr>
            <w:rStyle w:val="Hyperlink"/>
          </w:rPr>
          <w:t xml:space="preserve"> Grade Sacrament Registration Form</w:t>
        </w:r>
        <w:r w:rsidR="00F7314B" w:rsidRPr="00F017E4">
          <w:rPr>
            <w:rStyle w:val="Hyperlink"/>
          </w:rPr>
          <w:t xml:space="preserve">  </w:t>
        </w:r>
      </w:hyperlink>
    </w:p>
    <w:p w14:paraId="245F67AC" w14:textId="5BCC9AB4" w:rsidR="0042196A" w:rsidRPr="00C13678" w:rsidRDefault="00893E1F" w:rsidP="007B28A4">
      <w:pPr>
        <w:pStyle w:val="NoSpacing"/>
        <w:rPr>
          <w:b/>
          <w:bCs/>
          <w:smallCaps/>
          <w:color w:val="0070C0"/>
          <w:u w:val="single"/>
        </w:rPr>
      </w:pPr>
      <w:r w:rsidRPr="00C13678">
        <w:rPr>
          <w:b/>
          <w:bCs/>
          <w:smallCaps/>
          <w:color w:val="0070C0"/>
          <w:u w:val="single"/>
        </w:rPr>
        <w:t>Parent Meetings</w:t>
      </w:r>
      <w:r w:rsidR="008A1F5C" w:rsidRPr="00C13678">
        <w:rPr>
          <w:b/>
          <w:bCs/>
          <w:smallCaps/>
          <w:color w:val="0070C0"/>
          <w:u w:val="single"/>
        </w:rPr>
        <w:t xml:space="preserve"> (For Parents Only/No children) </w:t>
      </w:r>
    </w:p>
    <w:p w14:paraId="3CD254C3" w14:textId="6C0A99D3" w:rsidR="007D6C4D" w:rsidRDefault="007D6C4D" w:rsidP="007D6C4D">
      <w:pPr>
        <w:pStyle w:val="NoSpacing"/>
      </w:pPr>
      <w:r>
        <w:t>(Parents register for ONE of the meetings on the Registration Form)</w:t>
      </w:r>
    </w:p>
    <w:p w14:paraId="3C7C22D2" w14:textId="2D0E8338" w:rsidR="00210357" w:rsidRDefault="00210357" w:rsidP="0042196A">
      <w:pPr>
        <w:pStyle w:val="NoSpacing"/>
      </w:pPr>
    </w:p>
    <w:p w14:paraId="24EA7BA1" w14:textId="20036B3C" w:rsidR="001824C4" w:rsidRDefault="00FE0029" w:rsidP="0042196A">
      <w:pPr>
        <w:pStyle w:val="NoSpacing"/>
      </w:pPr>
      <w:r>
        <w:t xml:space="preserve">Sunday, Oct. </w:t>
      </w:r>
      <w:r w:rsidR="00CF0282">
        <w:t>25</w:t>
      </w:r>
      <w:r w:rsidR="00CF0282">
        <w:tab/>
      </w:r>
      <w:r w:rsidR="00CF0282">
        <w:tab/>
      </w:r>
      <w:r w:rsidR="005B2D64">
        <w:t>2:00-3:00 (Zoom)</w:t>
      </w:r>
      <w:r w:rsidR="008314F9">
        <w:tab/>
      </w:r>
      <w:r w:rsidR="008314F9">
        <w:tab/>
      </w:r>
      <w:r w:rsidR="00580176">
        <w:t xml:space="preserve"> </w:t>
      </w:r>
    </w:p>
    <w:p w14:paraId="1EFA1F4A" w14:textId="36E01E89" w:rsidR="005B2D64" w:rsidRDefault="001824C4" w:rsidP="0042196A">
      <w:pPr>
        <w:pStyle w:val="NoSpacing"/>
      </w:pPr>
      <w:r>
        <w:t>Tuesday, Oct. 27</w:t>
      </w:r>
      <w:r w:rsidR="0039246A">
        <w:tab/>
        <w:t>6:30-7:30 (Zoom)</w:t>
      </w:r>
      <w:r>
        <w:tab/>
      </w:r>
      <w:r w:rsidR="008314F9">
        <w:tab/>
      </w:r>
    </w:p>
    <w:p w14:paraId="72C8CB74" w14:textId="27A07962" w:rsidR="00F51A2E" w:rsidRDefault="00F51A2E" w:rsidP="00F51A2E">
      <w:pPr>
        <w:pStyle w:val="NoSpacing"/>
      </w:pPr>
      <w:r>
        <w:t>Wednesday, Nov. 4</w:t>
      </w:r>
      <w:r>
        <w:tab/>
        <w:t>6:30-7:30 (Zoom)</w:t>
      </w:r>
      <w:r>
        <w:tab/>
      </w:r>
      <w:r>
        <w:tab/>
      </w:r>
    </w:p>
    <w:p w14:paraId="298F8DB5" w14:textId="46EB172D" w:rsidR="001867C3" w:rsidRDefault="001867C3" w:rsidP="00F37D4E">
      <w:pPr>
        <w:pStyle w:val="NoSpacing"/>
      </w:pPr>
    </w:p>
    <w:p w14:paraId="6BC4EEA7" w14:textId="5F47937F" w:rsidR="008A1F5C" w:rsidRDefault="008A1F5C" w:rsidP="00FA2DBA">
      <w:pPr>
        <w:pStyle w:val="NoSpacing"/>
        <w:rPr>
          <w:b/>
          <w:bCs/>
          <w:smallCaps/>
          <w:color w:val="0070C0"/>
          <w:u w:val="single"/>
        </w:rPr>
      </w:pPr>
      <w:r>
        <w:rPr>
          <w:b/>
          <w:bCs/>
          <w:smallCaps/>
          <w:color w:val="0070C0"/>
          <w:u w:val="single"/>
        </w:rPr>
        <w:t>1</w:t>
      </w:r>
      <w:r w:rsidRPr="008A1F5C">
        <w:rPr>
          <w:b/>
          <w:bCs/>
          <w:smallCaps/>
          <w:color w:val="0070C0"/>
          <w:u w:val="single"/>
          <w:vertAlign w:val="superscript"/>
        </w:rPr>
        <w:t>st</w:t>
      </w:r>
      <w:r>
        <w:rPr>
          <w:b/>
          <w:bCs/>
          <w:smallCaps/>
          <w:color w:val="0070C0"/>
          <w:u w:val="single"/>
        </w:rPr>
        <w:t xml:space="preserve"> Reconciliation Workshop</w:t>
      </w:r>
      <w:r w:rsidR="0017751C">
        <w:rPr>
          <w:b/>
          <w:bCs/>
          <w:smallCaps/>
          <w:color w:val="0070C0"/>
          <w:u w:val="single"/>
        </w:rPr>
        <w:t xml:space="preserve"> (for Parents and children)</w:t>
      </w:r>
    </w:p>
    <w:p w14:paraId="5604BE2E" w14:textId="3713128C" w:rsidR="00872893" w:rsidRPr="000C64C8" w:rsidRDefault="002F2954" w:rsidP="000C64C8">
      <w:pPr>
        <w:pStyle w:val="NoSpacing"/>
        <w:rPr>
          <w:b/>
          <w:bCs/>
          <w:u w:val="single"/>
        </w:rPr>
      </w:pPr>
      <w:r>
        <w:t>Sunday, Dec. 6</w:t>
      </w:r>
      <w:r>
        <w:tab/>
      </w:r>
      <w:r w:rsidR="00580176">
        <w:tab/>
      </w:r>
      <w:r w:rsidR="00CD4063">
        <w:t>1</w:t>
      </w:r>
      <w:r w:rsidR="00746043">
        <w:t>:00-</w:t>
      </w:r>
      <w:r w:rsidR="00CD4063">
        <w:t>2</w:t>
      </w:r>
      <w:r w:rsidR="00746043">
        <w:t xml:space="preserve">:00 </w:t>
      </w:r>
      <w:r w:rsidR="00872893">
        <w:t>PM</w:t>
      </w:r>
      <w:r w:rsidR="00CD4063">
        <w:tab/>
        <w:t>(Zoom)</w:t>
      </w:r>
      <w:r w:rsidR="00CD4063">
        <w:tab/>
      </w:r>
      <w:r w:rsidR="00580176">
        <w:tab/>
      </w:r>
      <w:proofErr w:type="spellStart"/>
      <w:r w:rsidR="00480FB3">
        <w:t>Bishoff</w:t>
      </w:r>
      <w:proofErr w:type="spellEnd"/>
      <w:r w:rsidR="00480FB3">
        <w:t xml:space="preserve"> and Fitzmayer</w:t>
      </w:r>
    </w:p>
    <w:p w14:paraId="0802B80F" w14:textId="6AB525D0" w:rsidR="008314F9" w:rsidRDefault="00872893" w:rsidP="00FA2DBA">
      <w:pPr>
        <w:pStyle w:val="NoSpacing"/>
      </w:pPr>
      <w:r>
        <w:tab/>
      </w:r>
      <w:r>
        <w:tab/>
      </w:r>
      <w:r>
        <w:tab/>
      </w:r>
      <w:r w:rsidR="00CD4063">
        <w:t>2</w:t>
      </w:r>
      <w:r>
        <w:t>:30-</w:t>
      </w:r>
      <w:r w:rsidR="00CD4063">
        <w:t>3</w:t>
      </w:r>
      <w:r>
        <w:t xml:space="preserve">:30 PM </w:t>
      </w:r>
      <w:r w:rsidR="00CD4063">
        <w:tab/>
      </w:r>
      <w:r w:rsidR="00863F67">
        <w:t>(</w:t>
      </w:r>
      <w:r w:rsidR="00CD4063">
        <w:t>Zoom)</w:t>
      </w:r>
      <w:r>
        <w:tab/>
      </w:r>
      <w:r w:rsidR="002F7DBD">
        <w:tab/>
      </w:r>
      <w:r w:rsidR="00480FB3">
        <w:t>Weaver and PREP</w:t>
      </w:r>
    </w:p>
    <w:p w14:paraId="24F381E7" w14:textId="0BF9AFA1" w:rsidR="00721248" w:rsidRPr="008A6CFE" w:rsidRDefault="00721248" w:rsidP="002F7DBD">
      <w:pPr>
        <w:pStyle w:val="NoSpacing"/>
        <w:rPr>
          <w:b/>
          <w:bCs/>
          <w:u w:val="single"/>
        </w:rPr>
      </w:pPr>
    </w:p>
    <w:p w14:paraId="04D37607" w14:textId="3BA01123" w:rsidR="002F7DBD" w:rsidRDefault="008A6CFE" w:rsidP="002F7DBD">
      <w:pPr>
        <w:pStyle w:val="NoSpacing"/>
        <w:rPr>
          <w:b/>
          <w:bCs/>
          <w:smallCaps/>
          <w:color w:val="0070C0"/>
          <w:u w:val="single"/>
        </w:rPr>
      </w:pPr>
      <w:r w:rsidRPr="008A6CFE">
        <w:rPr>
          <w:b/>
          <w:bCs/>
          <w:smallCaps/>
          <w:color w:val="0070C0"/>
          <w:u w:val="single"/>
        </w:rPr>
        <w:t>1</w:t>
      </w:r>
      <w:r w:rsidRPr="008A6CFE">
        <w:rPr>
          <w:b/>
          <w:bCs/>
          <w:smallCaps/>
          <w:color w:val="0070C0"/>
          <w:u w:val="single"/>
          <w:vertAlign w:val="superscript"/>
        </w:rPr>
        <w:t>st</w:t>
      </w:r>
      <w:r w:rsidRPr="008A6CFE">
        <w:rPr>
          <w:b/>
          <w:bCs/>
          <w:smallCaps/>
          <w:color w:val="0070C0"/>
          <w:u w:val="single"/>
        </w:rPr>
        <w:t xml:space="preserve"> Reconciliation</w:t>
      </w:r>
      <w:r>
        <w:rPr>
          <w:b/>
          <w:bCs/>
          <w:smallCaps/>
          <w:color w:val="0070C0"/>
          <w:u w:val="single"/>
        </w:rPr>
        <w:t xml:space="preserve"> </w:t>
      </w:r>
      <w:r w:rsidR="00666358">
        <w:rPr>
          <w:b/>
          <w:bCs/>
          <w:smallCaps/>
          <w:color w:val="0070C0"/>
          <w:u w:val="single"/>
        </w:rPr>
        <w:t>(Parents and Children only)</w:t>
      </w:r>
    </w:p>
    <w:p w14:paraId="553D46AC" w14:textId="0B60C34C" w:rsidR="008A6CFE" w:rsidRPr="002F4B3D" w:rsidRDefault="008A6CFE" w:rsidP="002F7DBD">
      <w:pPr>
        <w:pStyle w:val="NoSpacing"/>
      </w:pPr>
      <w:r w:rsidRPr="003772E4">
        <w:rPr>
          <w:b/>
          <w:bCs/>
        </w:rPr>
        <w:t xml:space="preserve">Due to </w:t>
      </w:r>
      <w:r w:rsidR="00A05DF5" w:rsidRPr="003772E4">
        <w:rPr>
          <w:b/>
          <w:bCs/>
        </w:rPr>
        <w:t>s</w:t>
      </w:r>
      <w:r w:rsidRPr="003772E4">
        <w:rPr>
          <w:b/>
          <w:bCs/>
        </w:rPr>
        <w:t xml:space="preserve">ocial </w:t>
      </w:r>
      <w:r w:rsidR="00A05DF5" w:rsidRPr="003772E4">
        <w:rPr>
          <w:b/>
          <w:bCs/>
        </w:rPr>
        <w:t>d</w:t>
      </w:r>
      <w:r w:rsidRPr="003772E4">
        <w:rPr>
          <w:b/>
          <w:bCs/>
        </w:rPr>
        <w:t xml:space="preserve">istancing </w:t>
      </w:r>
      <w:r w:rsidR="00A05DF5" w:rsidRPr="003772E4">
        <w:rPr>
          <w:b/>
          <w:bCs/>
        </w:rPr>
        <w:t>r</w:t>
      </w:r>
      <w:r w:rsidRPr="003772E4">
        <w:rPr>
          <w:b/>
          <w:bCs/>
        </w:rPr>
        <w:t xml:space="preserve">equirements only the child and </w:t>
      </w:r>
      <w:r w:rsidR="00A05DF5" w:rsidRPr="003772E4">
        <w:rPr>
          <w:b/>
          <w:bCs/>
        </w:rPr>
        <w:t>p</w:t>
      </w:r>
      <w:r w:rsidRPr="003772E4">
        <w:rPr>
          <w:b/>
          <w:bCs/>
        </w:rPr>
        <w:t>arents should attend</w:t>
      </w:r>
      <w:r w:rsidR="002F4B3D" w:rsidRPr="003772E4">
        <w:rPr>
          <w:b/>
          <w:bCs/>
        </w:rPr>
        <w:t xml:space="preserve"> the service.</w:t>
      </w:r>
      <w:r w:rsidR="002F4B3D">
        <w:t xml:space="preserve">  </w:t>
      </w:r>
      <w:r w:rsidR="00A05DF5">
        <w:t>Siblings should remain at home</w:t>
      </w:r>
      <w:r w:rsidR="00CF0CE1">
        <w:t>,</w:t>
      </w:r>
      <w:r w:rsidR="00A05DF5">
        <w:t xml:space="preserve"> </w:t>
      </w:r>
      <w:proofErr w:type="gramStart"/>
      <w:r w:rsidR="00A05DF5">
        <w:t>if at all possible</w:t>
      </w:r>
      <w:proofErr w:type="gramEnd"/>
      <w:r w:rsidR="00A05DF5">
        <w:t xml:space="preserve">.  Also, only </w:t>
      </w:r>
      <w:r w:rsidR="00DF4000">
        <w:t>1</w:t>
      </w:r>
      <w:r w:rsidR="00DF4000" w:rsidRPr="00DF4000">
        <w:rPr>
          <w:vertAlign w:val="superscript"/>
        </w:rPr>
        <w:t>st</w:t>
      </w:r>
      <w:r w:rsidR="00DF4000">
        <w:t xml:space="preserve"> Reconciliation children will be invited to confession. </w:t>
      </w:r>
    </w:p>
    <w:p w14:paraId="401BD18C" w14:textId="04BF9C5E" w:rsidR="008A6CFE" w:rsidRDefault="007D6C4D" w:rsidP="002F7DBD">
      <w:pPr>
        <w:pStyle w:val="NoSpacing"/>
        <w:rPr>
          <w:i/>
          <w:iCs/>
        </w:rPr>
      </w:pPr>
      <w:r w:rsidRPr="00C13678">
        <w:rPr>
          <w:i/>
          <w:iCs/>
        </w:rPr>
        <w:t>(Dates and times subject to change pending priest availability)</w:t>
      </w:r>
    </w:p>
    <w:p w14:paraId="45DE7699" w14:textId="77777777" w:rsidR="007D6C4D" w:rsidRPr="007D7417" w:rsidRDefault="007D6C4D" w:rsidP="002F7DBD">
      <w:pPr>
        <w:pStyle w:val="NoSpacing"/>
        <w:rPr>
          <w:color w:val="FF0000"/>
          <w:highlight w:val="green"/>
        </w:rPr>
      </w:pPr>
    </w:p>
    <w:p w14:paraId="3AFBDA8B" w14:textId="3D5F6A41" w:rsidR="001B6E32" w:rsidRPr="008B0EDF" w:rsidRDefault="00213C24" w:rsidP="00FA2DBA">
      <w:pPr>
        <w:pStyle w:val="NoSpacing"/>
        <w:rPr>
          <w:color w:val="FF0000"/>
        </w:rPr>
      </w:pPr>
      <w:r w:rsidRPr="008B0EDF">
        <w:rPr>
          <w:color w:val="FF0000"/>
        </w:rPr>
        <w:t xml:space="preserve">Thursday, Dec. 10 </w:t>
      </w:r>
      <w:r w:rsidR="00633E76" w:rsidRPr="008B0EDF">
        <w:rPr>
          <w:color w:val="FF0000"/>
        </w:rPr>
        <w:tab/>
      </w:r>
      <w:r w:rsidR="00DF4000" w:rsidRPr="008B0EDF">
        <w:rPr>
          <w:color w:val="FF0000"/>
        </w:rPr>
        <w:t>5</w:t>
      </w:r>
      <w:r w:rsidR="00B91C33" w:rsidRPr="008B0EDF">
        <w:rPr>
          <w:color w:val="FF0000"/>
        </w:rPr>
        <w:t>:</w:t>
      </w:r>
      <w:r w:rsidR="00DF4000" w:rsidRPr="008B0EDF">
        <w:rPr>
          <w:color w:val="FF0000"/>
        </w:rPr>
        <w:t>30</w:t>
      </w:r>
      <w:r w:rsidR="00B91C33" w:rsidRPr="008B0EDF">
        <w:rPr>
          <w:color w:val="FF0000"/>
        </w:rPr>
        <w:t>-</w:t>
      </w:r>
      <w:r w:rsidR="00DF4000" w:rsidRPr="008B0EDF">
        <w:rPr>
          <w:color w:val="FF0000"/>
        </w:rPr>
        <w:t>6</w:t>
      </w:r>
      <w:r w:rsidR="00BE5CDC" w:rsidRPr="008B0EDF">
        <w:rPr>
          <w:color w:val="FF0000"/>
        </w:rPr>
        <w:t>:</w:t>
      </w:r>
      <w:r w:rsidR="007A5A48" w:rsidRPr="008B0EDF">
        <w:rPr>
          <w:color w:val="FF0000"/>
        </w:rPr>
        <w:t>30</w:t>
      </w:r>
      <w:r w:rsidR="00B7086C" w:rsidRPr="008B0EDF">
        <w:rPr>
          <w:color w:val="FF0000"/>
        </w:rPr>
        <w:t xml:space="preserve"> PM (Church)</w:t>
      </w:r>
      <w:r w:rsidR="00B7086C" w:rsidRPr="008B0EDF">
        <w:rPr>
          <w:color w:val="FF0000"/>
        </w:rPr>
        <w:tab/>
      </w:r>
      <w:r w:rsidR="00B7086C" w:rsidRPr="008B0EDF">
        <w:rPr>
          <w:color w:val="FF0000"/>
        </w:rPr>
        <w:tab/>
      </w:r>
      <w:proofErr w:type="spellStart"/>
      <w:r w:rsidR="00480FB3" w:rsidRPr="008B0EDF">
        <w:rPr>
          <w:color w:val="FF0000"/>
        </w:rPr>
        <w:t>Bishoff</w:t>
      </w:r>
      <w:proofErr w:type="spellEnd"/>
      <w:r w:rsidR="00BE5CDC" w:rsidRPr="008B0EDF">
        <w:rPr>
          <w:color w:val="FF0000"/>
        </w:rPr>
        <w:tab/>
      </w:r>
      <w:r w:rsidR="00BE5CDC" w:rsidRPr="008B0EDF">
        <w:rPr>
          <w:color w:val="FF0000"/>
        </w:rPr>
        <w:tab/>
      </w:r>
      <w:r w:rsidR="00BE5CDC" w:rsidRPr="008B0EDF">
        <w:rPr>
          <w:color w:val="FF0000"/>
        </w:rPr>
        <w:tab/>
      </w:r>
    </w:p>
    <w:p w14:paraId="02933835" w14:textId="77777777" w:rsidR="00DF644B" w:rsidRPr="008B0EDF" w:rsidRDefault="007D6C4D" w:rsidP="00FA2DBA">
      <w:pPr>
        <w:pStyle w:val="NoSpacing"/>
        <w:rPr>
          <w:color w:val="FF0000"/>
        </w:rPr>
      </w:pPr>
      <w:r w:rsidRPr="008B0EDF">
        <w:rPr>
          <w:color w:val="FF0000"/>
        </w:rPr>
        <w:tab/>
      </w:r>
      <w:r w:rsidRPr="008B0EDF">
        <w:rPr>
          <w:color w:val="FF0000"/>
        </w:rPr>
        <w:tab/>
      </w:r>
      <w:r w:rsidR="001B6E32" w:rsidRPr="008B0EDF">
        <w:rPr>
          <w:color w:val="FF0000"/>
        </w:rPr>
        <w:tab/>
      </w:r>
      <w:r w:rsidR="00DF4000" w:rsidRPr="008B0EDF">
        <w:rPr>
          <w:color w:val="FF0000"/>
        </w:rPr>
        <w:t>7</w:t>
      </w:r>
      <w:r w:rsidR="00BE5CDC" w:rsidRPr="008B0EDF">
        <w:rPr>
          <w:color w:val="FF0000"/>
        </w:rPr>
        <w:t>:</w:t>
      </w:r>
      <w:r w:rsidR="007A5A48" w:rsidRPr="008B0EDF">
        <w:rPr>
          <w:color w:val="FF0000"/>
        </w:rPr>
        <w:t>00-</w:t>
      </w:r>
      <w:r w:rsidR="00DF4000" w:rsidRPr="008B0EDF">
        <w:rPr>
          <w:color w:val="FF0000"/>
        </w:rPr>
        <w:t>8:00</w:t>
      </w:r>
      <w:r w:rsidR="00BE5CDC" w:rsidRPr="008B0EDF">
        <w:rPr>
          <w:color w:val="FF0000"/>
        </w:rPr>
        <w:t xml:space="preserve"> PM (Church)</w:t>
      </w:r>
      <w:r w:rsidR="007A5A48" w:rsidRPr="008B0EDF">
        <w:rPr>
          <w:color w:val="FF0000"/>
        </w:rPr>
        <w:tab/>
      </w:r>
      <w:r w:rsidR="00666358" w:rsidRPr="008B0EDF">
        <w:rPr>
          <w:color w:val="FF0000"/>
        </w:rPr>
        <w:tab/>
      </w:r>
      <w:r w:rsidR="00480FB3" w:rsidRPr="008B0EDF">
        <w:rPr>
          <w:color w:val="FF0000"/>
        </w:rPr>
        <w:t>PREP</w:t>
      </w:r>
    </w:p>
    <w:p w14:paraId="66CD6D83" w14:textId="77777777" w:rsidR="00AB6208" w:rsidRPr="008B0EDF" w:rsidRDefault="00DF644B" w:rsidP="00FA2DBA">
      <w:pPr>
        <w:pStyle w:val="NoSpacing"/>
        <w:rPr>
          <w:color w:val="FF0000"/>
        </w:rPr>
      </w:pPr>
      <w:r w:rsidRPr="008B0EDF">
        <w:rPr>
          <w:color w:val="FF0000"/>
        </w:rPr>
        <w:t>Thursday, Dec. 17</w:t>
      </w:r>
      <w:r w:rsidRPr="008B0EDF">
        <w:rPr>
          <w:color w:val="FF0000"/>
        </w:rPr>
        <w:tab/>
      </w:r>
      <w:r w:rsidR="00AB6208" w:rsidRPr="008B0EDF">
        <w:rPr>
          <w:color w:val="FF0000"/>
        </w:rPr>
        <w:t>5:30-6:30 PM (</w:t>
      </w:r>
      <w:proofErr w:type="gramStart"/>
      <w:r w:rsidR="00AB6208" w:rsidRPr="008B0EDF">
        <w:rPr>
          <w:color w:val="FF0000"/>
        </w:rPr>
        <w:t xml:space="preserve">Church)   </w:t>
      </w:r>
      <w:proofErr w:type="gramEnd"/>
      <w:r w:rsidR="00AB6208" w:rsidRPr="008B0EDF">
        <w:rPr>
          <w:color w:val="FF0000"/>
        </w:rPr>
        <w:t xml:space="preserve">               Fitzmayer</w:t>
      </w:r>
    </w:p>
    <w:p w14:paraId="3D0A8BDC" w14:textId="517AAC66" w:rsidR="00BE5CDC" w:rsidRPr="008B0EDF" w:rsidRDefault="00AB6208" w:rsidP="00FA2DBA">
      <w:pPr>
        <w:pStyle w:val="NoSpacing"/>
        <w:rPr>
          <w:color w:val="FF0000"/>
        </w:rPr>
      </w:pPr>
      <w:r w:rsidRPr="008B0EDF">
        <w:rPr>
          <w:color w:val="FF0000"/>
        </w:rPr>
        <w:t xml:space="preserve">                                            7:00</w:t>
      </w:r>
      <w:r w:rsidR="008B0EDF" w:rsidRPr="008B0EDF">
        <w:rPr>
          <w:color w:val="FF0000"/>
        </w:rPr>
        <w:t>-8:00 PM (Church)</w:t>
      </w:r>
      <w:r w:rsidR="008B0EDF" w:rsidRPr="008B0EDF">
        <w:rPr>
          <w:color w:val="FF0000"/>
        </w:rPr>
        <w:tab/>
        <w:t xml:space="preserve">     </w:t>
      </w:r>
      <w:r w:rsidR="008B0EDF" w:rsidRPr="008B0EDF">
        <w:rPr>
          <w:color w:val="FF0000"/>
        </w:rPr>
        <w:tab/>
      </w:r>
      <w:r w:rsidR="008C141B">
        <w:rPr>
          <w:color w:val="FF0000"/>
        </w:rPr>
        <w:t>Weaver</w:t>
      </w:r>
      <w:r w:rsidR="007A5A48" w:rsidRPr="008B0EDF">
        <w:rPr>
          <w:color w:val="FF0000"/>
        </w:rPr>
        <w:tab/>
      </w:r>
    </w:p>
    <w:p w14:paraId="111ECF33" w14:textId="6DF01461" w:rsidR="00883795" w:rsidRDefault="00883795" w:rsidP="00FA2DBA">
      <w:pPr>
        <w:pStyle w:val="NoSpacing"/>
      </w:pPr>
    </w:p>
    <w:p w14:paraId="2E4AAC2D" w14:textId="09E4E270" w:rsidR="00575E66" w:rsidRPr="00986D56" w:rsidRDefault="00A95EDD" w:rsidP="00FA2DBA">
      <w:pPr>
        <w:pStyle w:val="NoSpacing"/>
        <w:rPr>
          <w:b/>
          <w:bCs/>
          <w:smallCaps/>
          <w:color w:val="0070C0"/>
          <w:u w:val="single"/>
        </w:rPr>
      </w:pPr>
      <w:r>
        <w:rPr>
          <w:b/>
          <w:bCs/>
          <w:smallCaps/>
          <w:noProof/>
          <w:color w:val="0070C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F8F59" wp14:editId="73354BB5">
                <wp:simplePos x="0" y="0"/>
                <wp:positionH relativeFrom="column">
                  <wp:posOffset>-142875</wp:posOffset>
                </wp:positionH>
                <wp:positionV relativeFrom="paragraph">
                  <wp:posOffset>112395</wp:posOffset>
                </wp:positionV>
                <wp:extent cx="29432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4A3A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5pt" to="220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" strokecolor="#c00000" strokeweight="1.5pt">
                <v:stroke joinstyle="miter"/>
              </v:line>
            </w:pict>
          </mc:Fallback>
        </mc:AlternateContent>
      </w:r>
      <w:r w:rsidR="00666358">
        <w:rPr>
          <w:b/>
          <w:bCs/>
          <w:smallCaps/>
          <w:color w:val="0070C0"/>
          <w:u w:val="single"/>
        </w:rPr>
        <w:t>1</w:t>
      </w:r>
      <w:r w:rsidR="00666358" w:rsidRPr="00666358">
        <w:rPr>
          <w:b/>
          <w:bCs/>
          <w:smallCaps/>
          <w:color w:val="0070C0"/>
          <w:u w:val="single"/>
          <w:vertAlign w:val="superscript"/>
        </w:rPr>
        <w:t>st</w:t>
      </w:r>
      <w:r w:rsidR="00666358">
        <w:rPr>
          <w:b/>
          <w:bCs/>
          <w:smallCaps/>
          <w:color w:val="0070C0"/>
          <w:u w:val="single"/>
        </w:rPr>
        <w:t xml:space="preserve"> Communion Workshop</w:t>
      </w:r>
      <w:r w:rsidR="00B905ED">
        <w:rPr>
          <w:b/>
          <w:bCs/>
          <w:smallCaps/>
          <w:color w:val="0070C0"/>
          <w:u w:val="single"/>
        </w:rPr>
        <w:t xml:space="preserve"> (Parents and </w:t>
      </w:r>
      <w:proofErr w:type="gramStart"/>
      <w:r w:rsidR="00B905ED">
        <w:rPr>
          <w:b/>
          <w:bCs/>
          <w:smallCaps/>
          <w:color w:val="0070C0"/>
          <w:u w:val="single"/>
        </w:rPr>
        <w:t>Children)</w:t>
      </w:r>
      <w:r w:rsidR="00D20607">
        <w:rPr>
          <w:b/>
          <w:bCs/>
          <w:smallCaps/>
          <w:color w:val="0070C0"/>
          <w:u w:val="single"/>
        </w:rPr>
        <w:t xml:space="preserve">   </w:t>
      </w:r>
      <w:proofErr w:type="gramEnd"/>
      <w:r w:rsidR="00D20607" w:rsidRPr="00D20607">
        <w:rPr>
          <w:b/>
          <w:bCs/>
          <w:smallCaps/>
          <w:color w:val="FF0000"/>
          <w:u w:val="single"/>
        </w:rPr>
        <w:t>(Cancelled)</w:t>
      </w:r>
    </w:p>
    <w:p w14:paraId="093B2492" w14:textId="40DFC57E" w:rsidR="00B905ED" w:rsidRDefault="002648CE" w:rsidP="00023AE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84FC2" wp14:editId="6CFBBE15">
                <wp:simplePos x="0" y="0"/>
                <wp:positionH relativeFrom="column">
                  <wp:posOffset>-142875</wp:posOffset>
                </wp:positionH>
                <wp:positionV relativeFrom="paragraph">
                  <wp:posOffset>84455</wp:posOffset>
                </wp:positionV>
                <wp:extent cx="4905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2542E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6.65pt" to="3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" strokecolor="#c00000" strokeweight="1.5pt">
                <v:stroke joinstyle="miter"/>
              </v:line>
            </w:pict>
          </mc:Fallback>
        </mc:AlternateContent>
      </w:r>
      <w:r w:rsidR="00023AED">
        <w:t>Saturday, March 6</w:t>
      </w:r>
      <w:r w:rsidR="00023AED">
        <w:tab/>
        <w:t xml:space="preserve">9:00-12:00 </w:t>
      </w:r>
      <w:r w:rsidR="00DE00C7">
        <w:t>(Zoom)</w:t>
      </w:r>
      <w:r w:rsidR="00DE00C7">
        <w:tab/>
      </w:r>
      <w:r w:rsidR="00DE00C7">
        <w:tab/>
      </w:r>
      <w:r w:rsidR="00023AED">
        <w:t>1</w:t>
      </w:r>
      <w:r w:rsidR="00023AED" w:rsidRPr="008801EC">
        <w:rPr>
          <w:vertAlign w:val="superscript"/>
        </w:rPr>
        <w:t>st</w:t>
      </w:r>
      <w:r w:rsidR="00023AED">
        <w:t xml:space="preserve"> Communion Workshop</w:t>
      </w:r>
    </w:p>
    <w:p w14:paraId="102D18F3" w14:textId="77777777" w:rsidR="00B905ED" w:rsidRDefault="00B905ED" w:rsidP="00023AED">
      <w:pPr>
        <w:pStyle w:val="NoSpacing"/>
      </w:pPr>
    </w:p>
    <w:p w14:paraId="074E1B7B" w14:textId="0A2F1F08" w:rsidR="00023AED" w:rsidRPr="00B905ED" w:rsidRDefault="00B905ED" w:rsidP="00023AED">
      <w:pPr>
        <w:pStyle w:val="NoSpacing"/>
        <w:rPr>
          <w:b/>
          <w:bCs/>
          <w:smallCaps/>
          <w:color w:val="0070C0"/>
          <w:u w:val="single"/>
        </w:rPr>
      </w:pPr>
      <w:r>
        <w:rPr>
          <w:b/>
          <w:bCs/>
          <w:smallCaps/>
          <w:color w:val="0070C0"/>
          <w:u w:val="single"/>
        </w:rPr>
        <w:t>1</w:t>
      </w:r>
      <w:r w:rsidRPr="00666358">
        <w:rPr>
          <w:b/>
          <w:bCs/>
          <w:smallCaps/>
          <w:color w:val="0070C0"/>
          <w:u w:val="single"/>
          <w:vertAlign w:val="superscript"/>
        </w:rPr>
        <w:t>st</w:t>
      </w:r>
      <w:r>
        <w:rPr>
          <w:b/>
          <w:bCs/>
          <w:smallCaps/>
          <w:color w:val="0070C0"/>
          <w:u w:val="single"/>
        </w:rPr>
        <w:t xml:space="preserve"> Communion Pictures (Parents and Children)</w:t>
      </w:r>
      <w:r w:rsidR="00023AED">
        <w:tab/>
      </w:r>
      <w:r w:rsidR="00023AED">
        <w:tab/>
      </w:r>
      <w:r w:rsidR="00023AED">
        <w:tab/>
      </w:r>
      <w:r w:rsidR="00023AED">
        <w:tab/>
      </w:r>
      <w:r w:rsidR="00023AED">
        <w:tab/>
      </w:r>
      <w:r w:rsidR="00023AED">
        <w:tab/>
      </w:r>
    </w:p>
    <w:p w14:paraId="5A80FCC6" w14:textId="0986F171" w:rsidR="00023AED" w:rsidRDefault="008942F0" w:rsidP="00023AED">
      <w:pPr>
        <w:pStyle w:val="NoSpacing"/>
      </w:pPr>
      <w:r>
        <w:t xml:space="preserve">Saturday, </w:t>
      </w:r>
      <w:r w:rsidR="00023AED">
        <w:t>March 20</w:t>
      </w:r>
      <w:r w:rsidR="00023AED">
        <w:tab/>
      </w:r>
      <w:r w:rsidR="00344106">
        <w:t xml:space="preserve">12:00-3:00 </w:t>
      </w:r>
      <w:proofErr w:type="gramStart"/>
      <w:r w:rsidR="00344106">
        <w:t xml:space="preserve">PM  </w:t>
      </w:r>
      <w:r w:rsidR="00344106">
        <w:tab/>
      </w:r>
      <w:proofErr w:type="gramEnd"/>
      <w:r w:rsidR="00344106">
        <w:tab/>
      </w:r>
      <w:r w:rsidR="00344106">
        <w:tab/>
      </w:r>
      <w:r w:rsidR="00023AED">
        <w:t xml:space="preserve">Pictures  </w:t>
      </w:r>
      <w:r w:rsidR="00344106">
        <w:t>(By Appt</w:t>
      </w:r>
      <w:r w:rsidR="004259D4">
        <w:t xml:space="preserve"> Only)</w:t>
      </w:r>
    </w:p>
    <w:p w14:paraId="0D07F2C3" w14:textId="2B9C6BD1" w:rsidR="004259D4" w:rsidRDefault="004259D4" w:rsidP="00023AED">
      <w:pPr>
        <w:pStyle w:val="NoSpacing"/>
      </w:pPr>
      <w:r>
        <w:t>Note that individual and family pictures may be taken if desired.  However, there will be no class picture</w:t>
      </w:r>
      <w:r w:rsidR="00F37D4E">
        <w:t>.</w:t>
      </w:r>
    </w:p>
    <w:p w14:paraId="2C31792D" w14:textId="77777777" w:rsidR="009118CC" w:rsidRPr="00E25932" w:rsidRDefault="009118CC" w:rsidP="00FA2DBA">
      <w:pPr>
        <w:pStyle w:val="NoSpacing"/>
        <w:rPr>
          <w:color w:val="C00000"/>
        </w:rPr>
      </w:pPr>
    </w:p>
    <w:p w14:paraId="0ADE9517" w14:textId="0BA54E7B" w:rsidR="00B8559A" w:rsidRPr="00EB6AF9" w:rsidRDefault="004259D4" w:rsidP="00FA2DBA">
      <w:pPr>
        <w:pStyle w:val="NoSpacing"/>
        <w:rPr>
          <w:b/>
          <w:bCs/>
          <w:smallCaps/>
          <w:color w:val="0070C0"/>
          <w:u w:val="single"/>
        </w:rPr>
      </w:pPr>
      <w:r w:rsidRPr="00EB6AF9">
        <w:rPr>
          <w:b/>
          <w:bCs/>
          <w:smallCaps/>
          <w:color w:val="0070C0"/>
          <w:u w:val="single"/>
        </w:rPr>
        <w:t>1</w:t>
      </w:r>
      <w:r w:rsidRPr="00EB6AF9">
        <w:rPr>
          <w:b/>
          <w:bCs/>
          <w:smallCaps/>
          <w:color w:val="0070C0"/>
          <w:u w:val="single"/>
          <w:vertAlign w:val="superscript"/>
        </w:rPr>
        <w:t>st</w:t>
      </w:r>
      <w:r w:rsidRPr="00EB6AF9">
        <w:rPr>
          <w:b/>
          <w:bCs/>
          <w:smallCaps/>
          <w:color w:val="0070C0"/>
          <w:u w:val="single"/>
        </w:rPr>
        <w:t xml:space="preserve"> Communion Masses and Practices</w:t>
      </w:r>
      <w:r w:rsidR="00D70905" w:rsidRPr="00EB6AF9">
        <w:rPr>
          <w:b/>
          <w:bCs/>
          <w:smallCaps/>
          <w:color w:val="0070C0"/>
          <w:u w:val="single"/>
        </w:rPr>
        <w:t xml:space="preserve"> </w:t>
      </w:r>
    </w:p>
    <w:p w14:paraId="5CE4FFAD" w14:textId="2C30C863" w:rsidR="0042253E" w:rsidRPr="00AA0808" w:rsidRDefault="000F237C" w:rsidP="00857F8C">
      <w:pPr>
        <w:pStyle w:val="NoSpacing"/>
        <w:rPr>
          <w:b/>
          <w:bCs/>
        </w:rPr>
      </w:pPr>
      <w:r w:rsidRPr="00AA0808">
        <w:rPr>
          <w:b/>
          <w:bCs/>
        </w:rPr>
        <w:t>Due to social distancing requirements, a</w:t>
      </w:r>
      <w:r w:rsidR="00C02E1A" w:rsidRPr="00AA0808">
        <w:rPr>
          <w:b/>
          <w:bCs/>
        </w:rPr>
        <w:t xml:space="preserve">ttendance </w:t>
      </w:r>
      <w:r w:rsidRPr="00AA0808">
        <w:rPr>
          <w:b/>
          <w:bCs/>
        </w:rPr>
        <w:t>at 1</w:t>
      </w:r>
      <w:r w:rsidRPr="00AA0808">
        <w:rPr>
          <w:b/>
          <w:bCs/>
          <w:vertAlign w:val="superscript"/>
        </w:rPr>
        <w:t>st</w:t>
      </w:r>
      <w:r w:rsidRPr="00AA0808">
        <w:rPr>
          <w:b/>
          <w:bCs/>
        </w:rPr>
        <w:t xml:space="preserve"> Communion Masses </w:t>
      </w:r>
      <w:r w:rsidR="00C02E1A" w:rsidRPr="00AA0808">
        <w:rPr>
          <w:b/>
          <w:bCs/>
        </w:rPr>
        <w:t xml:space="preserve">is restricted to </w:t>
      </w:r>
      <w:r w:rsidR="00F37D4E" w:rsidRPr="00AA0808">
        <w:rPr>
          <w:b/>
          <w:bCs/>
        </w:rPr>
        <w:t>p</w:t>
      </w:r>
      <w:r w:rsidR="00C02E1A" w:rsidRPr="00AA0808">
        <w:rPr>
          <w:b/>
          <w:bCs/>
        </w:rPr>
        <w:t>arents</w:t>
      </w:r>
      <w:r w:rsidR="00FC599C" w:rsidRPr="00AA0808">
        <w:rPr>
          <w:b/>
          <w:bCs/>
        </w:rPr>
        <w:t xml:space="preserve"> &amp; </w:t>
      </w:r>
      <w:r w:rsidR="00F37D4E" w:rsidRPr="00AA0808">
        <w:rPr>
          <w:b/>
          <w:bCs/>
        </w:rPr>
        <w:t>s</w:t>
      </w:r>
      <w:r w:rsidR="00FC599C" w:rsidRPr="00AA0808">
        <w:rPr>
          <w:b/>
          <w:bCs/>
        </w:rPr>
        <w:t xml:space="preserve">iblings, </w:t>
      </w:r>
      <w:r w:rsidR="00D037A7" w:rsidRPr="00AA0808">
        <w:rPr>
          <w:b/>
          <w:bCs/>
        </w:rPr>
        <w:t>stepparents</w:t>
      </w:r>
      <w:r w:rsidR="00FC599C" w:rsidRPr="00AA0808">
        <w:rPr>
          <w:b/>
          <w:bCs/>
        </w:rPr>
        <w:t xml:space="preserve"> &amp; </w:t>
      </w:r>
      <w:r w:rsidR="00F37D4E" w:rsidRPr="00AA0808">
        <w:rPr>
          <w:b/>
          <w:bCs/>
        </w:rPr>
        <w:t>g</w:t>
      </w:r>
      <w:r w:rsidR="00FC599C" w:rsidRPr="00AA0808">
        <w:rPr>
          <w:b/>
          <w:bCs/>
        </w:rPr>
        <w:t>randparents.  No more than 10 people</w:t>
      </w:r>
      <w:r w:rsidRPr="00AA0808">
        <w:rPr>
          <w:b/>
          <w:bCs/>
        </w:rPr>
        <w:t xml:space="preserve"> per child.  </w:t>
      </w:r>
    </w:p>
    <w:p w14:paraId="0AA71E26" w14:textId="77777777" w:rsidR="009F3FB9" w:rsidRPr="00AA0808" w:rsidRDefault="009F3FB9" w:rsidP="00857F8C">
      <w:pPr>
        <w:pStyle w:val="NoSpacing"/>
      </w:pPr>
    </w:p>
    <w:p w14:paraId="209C0C22" w14:textId="68F1259F" w:rsidR="00857F8C" w:rsidRPr="00AA0808" w:rsidRDefault="00857F8C" w:rsidP="00857F8C">
      <w:pPr>
        <w:pStyle w:val="NoSpacing"/>
      </w:pPr>
      <w:r w:rsidRPr="00AA0808">
        <w:t xml:space="preserve">Saturday, </w:t>
      </w:r>
      <w:r w:rsidR="00DB3DD3" w:rsidRPr="00AA0808">
        <w:t xml:space="preserve">April </w:t>
      </w:r>
      <w:r w:rsidR="0069473A" w:rsidRPr="00AA0808">
        <w:t>10</w:t>
      </w:r>
      <w:r w:rsidR="0069473A" w:rsidRPr="00AA0808">
        <w:tab/>
      </w:r>
      <w:r w:rsidR="007A5A48" w:rsidRPr="00AA0808">
        <w:t>10 AM</w:t>
      </w:r>
      <w:r w:rsidR="00DA358C" w:rsidRPr="00AA0808">
        <w:t xml:space="preserve"> Mass</w:t>
      </w:r>
      <w:r w:rsidR="00DA358C" w:rsidRPr="00AA0808">
        <w:tab/>
      </w:r>
      <w:r w:rsidR="00DA358C" w:rsidRPr="00AA0808">
        <w:tab/>
      </w:r>
      <w:r w:rsidR="00DA358C" w:rsidRPr="00AA0808">
        <w:tab/>
      </w:r>
      <w:r w:rsidR="00DA358C" w:rsidRPr="00AA0808">
        <w:tab/>
      </w:r>
      <w:r w:rsidR="00581F0C" w:rsidRPr="00AA0808">
        <w:t>1</w:t>
      </w:r>
      <w:r w:rsidR="00DA358C" w:rsidRPr="00AA0808">
        <w:t xml:space="preserve">st Communion – </w:t>
      </w:r>
      <w:r w:rsidR="00837CF5" w:rsidRPr="00AA0808">
        <w:t>Weaver</w:t>
      </w:r>
      <w:r w:rsidR="00AA0B03" w:rsidRPr="00AA0808">
        <w:t xml:space="preserve"> </w:t>
      </w:r>
    </w:p>
    <w:p w14:paraId="708974A2" w14:textId="35348B99" w:rsidR="00C219B6" w:rsidRPr="00AA0808" w:rsidRDefault="00F277CA" w:rsidP="00857F8C">
      <w:pPr>
        <w:pStyle w:val="NoSpacing"/>
        <w:rPr>
          <w:i/>
          <w:iCs/>
        </w:rPr>
      </w:pPr>
      <w:bookmarkStart w:id="0" w:name="_Hlk52889815"/>
      <w:r w:rsidRPr="00AA0808">
        <w:rPr>
          <w:i/>
          <w:iCs/>
        </w:rPr>
        <w:t xml:space="preserve">    Thursday, April 8</w:t>
      </w:r>
      <w:r w:rsidRPr="00AA0808">
        <w:rPr>
          <w:i/>
          <w:iCs/>
        </w:rPr>
        <w:tab/>
        <w:t>6:30-7:30 PM</w:t>
      </w:r>
      <w:r w:rsidRPr="00AA0808">
        <w:rPr>
          <w:i/>
          <w:iCs/>
        </w:rPr>
        <w:tab/>
      </w:r>
      <w:r w:rsidRPr="00AA0808">
        <w:rPr>
          <w:i/>
          <w:iCs/>
        </w:rPr>
        <w:tab/>
      </w:r>
      <w:r w:rsidRPr="00AA0808">
        <w:rPr>
          <w:i/>
          <w:iCs/>
        </w:rPr>
        <w:tab/>
      </w:r>
      <w:r w:rsidRPr="00AA0808">
        <w:rPr>
          <w:i/>
          <w:iCs/>
        </w:rPr>
        <w:tab/>
        <w:t>Practice</w:t>
      </w:r>
      <w:r w:rsidR="007D6C4D" w:rsidRPr="00AA0808">
        <w:rPr>
          <w:i/>
          <w:iCs/>
        </w:rPr>
        <w:t xml:space="preserve"> in Church</w:t>
      </w:r>
    </w:p>
    <w:bookmarkEnd w:id="0"/>
    <w:p w14:paraId="1E057942" w14:textId="458FD306" w:rsidR="00DA358C" w:rsidRPr="00AA0808" w:rsidRDefault="00DA358C" w:rsidP="00857F8C">
      <w:pPr>
        <w:pStyle w:val="NoSpacing"/>
      </w:pPr>
    </w:p>
    <w:p w14:paraId="176420CA" w14:textId="5E5E4F03" w:rsidR="00581F0C" w:rsidRPr="00AA0808" w:rsidRDefault="00581F0C" w:rsidP="00857F8C">
      <w:pPr>
        <w:pStyle w:val="NoSpacing"/>
      </w:pPr>
      <w:r w:rsidRPr="00AA0808">
        <w:t xml:space="preserve">Saturday, April </w:t>
      </w:r>
      <w:r w:rsidRPr="00AA0808">
        <w:tab/>
      </w:r>
      <w:r w:rsidR="009D3F7D" w:rsidRPr="00AA0808">
        <w:t>24</w:t>
      </w:r>
      <w:r w:rsidR="004A7441" w:rsidRPr="00AA0808">
        <w:tab/>
      </w:r>
      <w:r w:rsidR="007A5A48" w:rsidRPr="00AA0808">
        <w:t xml:space="preserve">10 AM </w:t>
      </w:r>
      <w:r w:rsidR="004A7441" w:rsidRPr="00AA0808">
        <w:t>Mass</w:t>
      </w:r>
      <w:r w:rsidR="004A7441" w:rsidRPr="00AA0808">
        <w:tab/>
      </w:r>
      <w:r w:rsidR="004A7441" w:rsidRPr="00AA0808">
        <w:tab/>
      </w:r>
      <w:r w:rsidR="004A7441" w:rsidRPr="00AA0808">
        <w:tab/>
      </w:r>
      <w:r w:rsidR="004A7441" w:rsidRPr="00AA0808">
        <w:tab/>
      </w:r>
      <w:r w:rsidR="00B94DE0" w:rsidRPr="00AA0808">
        <w:t>1</w:t>
      </w:r>
      <w:r w:rsidR="00B94DE0" w:rsidRPr="00AA0808">
        <w:rPr>
          <w:vertAlign w:val="superscript"/>
        </w:rPr>
        <w:t>st</w:t>
      </w:r>
      <w:r w:rsidR="00B94DE0" w:rsidRPr="00AA0808">
        <w:t xml:space="preserve"> Communion </w:t>
      </w:r>
      <w:r w:rsidR="00AE0FDA" w:rsidRPr="00AA0808">
        <w:t>–</w:t>
      </w:r>
      <w:r w:rsidR="00B94DE0" w:rsidRPr="00AA0808">
        <w:t xml:space="preserve"> </w:t>
      </w:r>
      <w:r w:rsidR="00E1391E" w:rsidRPr="00AA0808">
        <w:t>Fitzmayer</w:t>
      </w:r>
    </w:p>
    <w:p w14:paraId="5551AE11" w14:textId="5F25B53F" w:rsidR="00F277CA" w:rsidRPr="00AA0808" w:rsidRDefault="00F277CA" w:rsidP="00F277CA">
      <w:pPr>
        <w:pStyle w:val="NoSpacing"/>
        <w:rPr>
          <w:i/>
          <w:iCs/>
        </w:rPr>
      </w:pPr>
      <w:r w:rsidRPr="00AA0808">
        <w:rPr>
          <w:i/>
          <w:iCs/>
        </w:rPr>
        <w:t xml:space="preserve">    Thursday, April </w:t>
      </w:r>
      <w:r w:rsidR="00DA77F5" w:rsidRPr="00AA0808">
        <w:rPr>
          <w:i/>
          <w:iCs/>
        </w:rPr>
        <w:t>22</w:t>
      </w:r>
      <w:r w:rsidRPr="00AA0808">
        <w:rPr>
          <w:i/>
          <w:iCs/>
        </w:rPr>
        <w:tab/>
        <w:t>6:30-7:30 PM</w:t>
      </w:r>
      <w:r w:rsidRPr="00AA0808">
        <w:rPr>
          <w:i/>
          <w:iCs/>
        </w:rPr>
        <w:tab/>
      </w:r>
      <w:r w:rsidRPr="00AA0808">
        <w:rPr>
          <w:i/>
          <w:iCs/>
        </w:rPr>
        <w:tab/>
      </w:r>
      <w:r w:rsidRPr="00AA0808">
        <w:rPr>
          <w:i/>
          <w:iCs/>
        </w:rPr>
        <w:tab/>
      </w:r>
      <w:r w:rsidRPr="00AA0808">
        <w:rPr>
          <w:i/>
          <w:iCs/>
        </w:rPr>
        <w:tab/>
        <w:t>Practice</w:t>
      </w:r>
      <w:r w:rsidR="007D6C4D" w:rsidRPr="00AA0808">
        <w:rPr>
          <w:i/>
          <w:iCs/>
        </w:rPr>
        <w:t xml:space="preserve"> in Church</w:t>
      </w:r>
    </w:p>
    <w:p w14:paraId="4EF53A3D" w14:textId="77777777" w:rsidR="009F3FB9" w:rsidRPr="00AA0808" w:rsidRDefault="009F3FB9" w:rsidP="00FA2DBA">
      <w:pPr>
        <w:pStyle w:val="NoSpacing"/>
      </w:pPr>
    </w:p>
    <w:p w14:paraId="7063E096" w14:textId="25B54B1E" w:rsidR="008314F9" w:rsidRPr="00AA0808" w:rsidRDefault="004A7441" w:rsidP="00FA2DBA">
      <w:pPr>
        <w:pStyle w:val="NoSpacing"/>
      </w:pPr>
      <w:r w:rsidRPr="00AA0808">
        <w:t xml:space="preserve">Saturday, </w:t>
      </w:r>
      <w:r w:rsidR="00DA77F5" w:rsidRPr="00AA0808">
        <w:t>May 8</w:t>
      </w:r>
      <w:r w:rsidRPr="00AA0808">
        <w:tab/>
      </w:r>
      <w:r w:rsidR="007A5A48" w:rsidRPr="00AA0808">
        <w:t xml:space="preserve">10 AM </w:t>
      </w:r>
      <w:r w:rsidRPr="00AA0808">
        <w:t>Mass</w:t>
      </w:r>
      <w:r w:rsidRPr="00AA0808">
        <w:tab/>
      </w:r>
      <w:r w:rsidRPr="00AA0808">
        <w:tab/>
      </w:r>
      <w:r w:rsidRPr="00AA0808">
        <w:tab/>
      </w:r>
      <w:r w:rsidRPr="00AA0808">
        <w:tab/>
      </w:r>
      <w:r w:rsidR="00AF3308" w:rsidRPr="00AA0808">
        <w:t>1</w:t>
      </w:r>
      <w:r w:rsidR="00AF3308" w:rsidRPr="00AA0808">
        <w:rPr>
          <w:vertAlign w:val="superscript"/>
        </w:rPr>
        <w:t>st</w:t>
      </w:r>
      <w:r w:rsidR="00AF3308" w:rsidRPr="00AA0808">
        <w:t xml:space="preserve"> Communion – </w:t>
      </w:r>
      <w:r w:rsidR="007D7D2A" w:rsidRPr="00AA0808">
        <w:t xml:space="preserve">Bischoff </w:t>
      </w:r>
    </w:p>
    <w:p w14:paraId="3C7144D2" w14:textId="084E9B42" w:rsidR="00F277CA" w:rsidRPr="00AA0808" w:rsidRDefault="00F277CA" w:rsidP="00F277CA">
      <w:pPr>
        <w:pStyle w:val="NoSpacing"/>
        <w:rPr>
          <w:i/>
          <w:iCs/>
        </w:rPr>
      </w:pPr>
      <w:r w:rsidRPr="00AA0808">
        <w:rPr>
          <w:i/>
          <w:iCs/>
        </w:rPr>
        <w:t xml:space="preserve">    Thursday, </w:t>
      </w:r>
      <w:r w:rsidR="00DA77F5" w:rsidRPr="00AA0808">
        <w:rPr>
          <w:i/>
          <w:iCs/>
        </w:rPr>
        <w:t>May 6</w:t>
      </w:r>
      <w:r w:rsidRPr="00AA0808">
        <w:rPr>
          <w:i/>
          <w:iCs/>
        </w:rPr>
        <w:tab/>
        <w:t>6:30-7:30 PM</w:t>
      </w:r>
      <w:r w:rsidRPr="00AA0808">
        <w:rPr>
          <w:i/>
          <w:iCs/>
        </w:rPr>
        <w:tab/>
      </w:r>
      <w:r w:rsidRPr="00AA0808">
        <w:rPr>
          <w:i/>
          <w:iCs/>
        </w:rPr>
        <w:tab/>
      </w:r>
      <w:r w:rsidRPr="00AA0808">
        <w:rPr>
          <w:i/>
          <w:iCs/>
        </w:rPr>
        <w:tab/>
      </w:r>
      <w:r w:rsidRPr="00AA0808">
        <w:rPr>
          <w:i/>
          <w:iCs/>
        </w:rPr>
        <w:tab/>
        <w:t>Practice</w:t>
      </w:r>
      <w:r w:rsidR="007D6C4D" w:rsidRPr="00AA0808">
        <w:rPr>
          <w:i/>
          <w:iCs/>
        </w:rPr>
        <w:t xml:space="preserve"> in Church</w:t>
      </w:r>
    </w:p>
    <w:p w14:paraId="6B6F0FE7" w14:textId="6854D809" w:rsidR="00F152CF" w:rsidRPr="00AA0808" w:rsidRDefault="00F152CF" w:rsidP="00FA2DBA">
      <w:pPr>
        <w:pStyle w:val="NoSpacing"/>
      </w:pPr>
    </w:p>
    <w:p w14:paraId="19F0CF01" w14:textId="1CE7BD68" w:rsidR="00015DF8" w:rsidRPr="00AA0808" w:rsidRDefault="00015DF8" w:rsidP="00FA2DBA">
      <w:pPr>
        <w:pStyle w:val="NoSpacing"/>
      </w:pPr>
      <w:r w:rsidRPr="00AA0808">
        <w:t>Saturday, May</w:t>
      </w:r>
      <w:r w:rsidR="001E4D49" w:rsidRPr="00AA0808">
        <w:t xml:space="preserve"> </w:t>
      </w:r>
      <w:r w:rsidR="00D6117F" w:rsidRPr="00AA0808">
        <w:t>15</w:t>
      </w:r>
      <w:r w:rsidR="001E4D49" w:rsidRPr="00AA0808">
        <w:tab/>
      </w:r>
      <w:r w:rsidR="007A5A48" w:rsidRPr="00AA0808">
        <w:t xml:space="preserve">10 AM </w:t>
      </w:r>
      <w:r w:rsidR="001E4D49" w:rsidRPr="00AA0808">
        <w:t>Mass</w:t>
      </w:r>
      <w:r w:rsidR="001E4D49" w:rsidRPr="00AA0808">
        <w:tab/>
      </w:r>
      <w:r w:rsidR="001E4D49" w:rsidRPr="00AA0808">
        <w:tab/>
      </w:r>
      <w:r w:rsidR="001E4D49" w:rsidRPr="00AA0808">
        <w:tab/>
      </w:r>
      <w:r w:rsidR="001E4D49" w:rsidRPr="00AA0808">
        <w:tab/>
      </w:r>
      <w:r w:rsidR="00E82588" w:rsidRPr="00AA0808">
        <w:t>1</w:t>
      </w:r>
      <w:r w:rsidR="00E82588" w:rsidRPr="00AA0808">
        <w:rPr>
          <w:vertAlign w:val="superscript"/>
        </w:rPr>
        <w:t>st</w:t>
      </w:r>
      <w:r w:rsidR="00E82588" w:rsidRPr="00AA0808">
        <w:t xml:space="preserve"> Communion – </w:t>
      </w:r>
      <w:r w:rsidR="00E1391E" w:rsidRPr="00AA0808">
        <w:t>PREP</w:t>
      </w:r>
    </w:p>
    <w:p w14:paraId="033BFFBB" w14:textId="559BBD2B" w:rsidR="0065531C" w:rsidRPr="00AA0808" w:rsidRDefault="0065531C" w:rsidP="00FA2DBA">
      <w:pPr>
        <w:pStyle w:val="NoSpacing"/>
        <w:rPr>
          <w:i/>
          <w:iCs/>
        </w:rPr>
      </w:pPr>
      <w:r w:rsidRPr="00AA0808">
        <w:rPr>
          <w:i/>
          <w:iCs/>
        </w:rPr>
        <w:t xml:space="preserve">    Thursday, May 13</w:t>
      </w:r>
      <w:r w:rsidRPr="00AA0808">
        <w:rPr>
          <w:i/>
          <w:iCs/>
        </w:rPr>
        <w:tab/>
        <w:t>6:30-7:30 PM</w:t>
      </w:r>
      <w:r w:rsidRPr="00AA0808">
        <w:rPr>
          <w:i/>
          <w:iCs/>
        </w:rPr>
        <w:tab/>
      </w:r>
      <w:r w:rsidRPr="00AA0808">
        <w:rPr>
          <w:i/>
          <w:iCs/>
        </w:rPr>
        <w:tab/>
      </w:r>
      <w:r w:rsidRPr="00AA0808">
        <w:rPr>
          <w:i/>
          <w:iCs/>
        </w:rPr>
        <w:tab/>
      </w:r>
      <w:r w:rsidRPr="00AA0808">
        <w:rPr>
          <w:i/>
          <w:iCs/>
        </w:rPr>
        <w:tab/>
        <w:t>Practice</w:t>
      </w:r>
      <w:r w:rsidR="007D6C4D" w:rsidRPr="00AA0808">
        <w:rPr>
          <w:i/>
          <w:iCs/>
        </w:rPr>
        <w:t xml:space="preserve"> in Church</w:t>
      </w:r>
    </w:p>
    <w:p w14:paraId="6C90E152" w14:textId="77777777" w:rsidR="005C4078" w:rsidRPr="00AA0808" w:rsidRDefault="005C4078" w:rsidP="00FA2DBA">
      <w:pPr>
        <w:pStyle w:val="NoSpacing"/>
      </w:pPr>
    </w:p>
    <w:p w14:paraId="5FD952FE" w14:textId="5F6A156A" w:rsidR="005C4078" w:rsidRPr="005C4078" w:rsidRDefault="00F9753E" w:rsidP="005C4078">
      <w:pPr>
        <w:pStyle w:val="NoSpacing"/>
        <w:rPr>
          <w:b/>
          <w:bCs/>
          <w:i/>
          <w:iCs/>
        </w:rPr>
      </w:pPr>
      <w:r w:rsidRPr="00D037A7">
        <w:rPr>
          <w:b/>
          <w:bCs/>
          <w:i/>
          <w:iCs/>
        </w:rPr>
        <w:t>Questions?  Contact Mary Jane Choi</w:t>
      </w:r>
      <w:r w:rsidR="00D20B1F" w:rsidRPr="00D037A7">
        <w:rPr>
          <w:b/>
          <w:bCs/>
          <w:i/>
          <w:iCs/>
        </w:rPr>
        <w:t xml:space="preserve"> at </w:t>
      </w:r>
      <w:hyperlink r:id="rId7" w:history="1">
        <w:r w:rsidR="00D20B1F" w:rsidRPr="00D037A7">
          <w:rPr>
            <w:rStyle w:val="Hyperlink"/>
            <w:b/>
            <w:bCs/>
            <w:i/>
            <w:iCs/>
          </w:rPr>
          <w:t>mchoi@stgabriel.net</w:t>
        </w:r>
      </w:hyperlink>
      <w:r w:rsidR="00D20B1F" w:rsidRPr="00D037A7">
        <w:rPr>
          <w:b/>
          <w:bCs/>
          <w:i/>
          <w:iCs/>
        </w:rPr>
        <w:t>, (502) 314</w:t>
      </w:r>
      <w:r w:rsidR="00D037A7" w:rsidRPr="00D037A7">
        <w:rPr>
          <w:b/>
          <w:bCs/>
          <w:i/>
          <w:iCs/>
        </w:rPr>
        <w:t>-5264 X314 or (502) 500-8999.</w:t>
      </w:r>
    </w:p>
    <w:sectPr w:rsidR="005C4078" w:rsidRPr="005C4078" w:rsidSect="00673049">
      <w:headerReference w:type="default" r:id="rId8"/>
      <w:pgSz w:w="12240" w:h="15840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28690" w14:textId="77777777" w:rsidR="00A21E15" w:rsidRDefault="00A21E15" w:rsidP="005A244D">
      <w:pPr>
        <w:spacing w:after="0" w:line="240" w:lineRule="auto"/>
      </w:pPr>
      <w:r>
        <w:separator/>
      </w:r>
    </w:p>
  </w:endnote>
  <w:endnote w:type="continuationSeparator" w:id="0">
    <w:p w14:paraId="2543E250" w14:textId="77777777" w:rsidR="00A21E15" w:rsidRDefault="00A21E15" w:rsidP="005A244D">
      <w:pPr>
        <w:spacing w:after="0" w:line="240" w:lineRule="auto"/>
      </w:pPr>
      <w:r>
        <w:continuationSeparator/>
      </w:r>
    </w:p>
  </w:endnote>
  <w:endnote w:type="continuationNotice" w:id="1">
    <w:p w14:paraId="1FC98EFB" w14:textId="77777777" w:rsidR="00A21E15" w:rsidRDefault="00A21E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01FBF" w14:textId="77777777" w:rsidR="00A21E15" w:rsidRDefault="00A21E15" w:rsidP="005A244D">
      <w:pPr>
        <w:spacing w:after="0" w:line="240" w:lineRule="auto"/>
      </w:pPr>
      <w:r>
        <w:separator/>
      </w:r>
    </w:p>
  </w:footnote>
  <w:footnote w:type="continuationSeparator" w:id="0">
    <w:p w14:paraId="4B06CB95" w14:textId="77777777" w:rsidR="00A21E15" w:rsidRDefault="00A21E15" w:rsidP="005A244D">
      <w:pPr>
        <w:spacing w:after="0" w:line="240" w:lineRule="auto"/>
      </w:pPr>
      <w:r>
        <w:continuationSeparator/>
      </w:r>
    </w:p>
  </w:footnote>
  <w:footnote w:type="continuationNotice" w:id="1">
    <w:p w14:paraId="10885B85" w14:textId="77777777" w:rsidR="00A21E15" w:rsidRDefault="00A21E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6090" w14:textId="09AE9356" w:rsidR="005A244D" w:rsidRPr="002228BF" w:rsidRDefault="005A244D" w:rsidP="00EB6632">
    <w:pPr>
      <w:pStyle w:val="Header"/>
      <w:jc w:val="center"/>
      <w:rPr>
        <w:b/>
        <w:bCs/>
        <w:smallCaps/>
        <w:color w:val="0070C0"/>
        <w:sz w:val="24"/>
        <w:szCs w:val="24"/>
      </w:rPr>
    </w:pPr>
    <w:r w:rsidRPr="002228BF">
      <w:rPr>
        <w:b/>
        <w:bCs/>
        <w:smallCaps/>
        <w:color w:val="0070C0"/>
        <w:sz w:val="24"/>
        <w:szCs w:val="24"/>
      </w:rPr>
      <w:t>2020</w:t>
    </w:r>
    <w:r w:rsidR="009F5F63" w:rsidRPr="002228BF">
      <w:rPr>
        <w:b/>
        <w:bCs/>
        <w:smallCaps/>
        <w:color w:val="0070C0"/>
        <w:sz w:val="24"/>
        <w:szCs w:val="24"/>
      </w:rPr>
      <w:t>-2021 St. Gabriel</w:t>
    </w:r>
  </w:p>
  <w:p w14:paraId="6DBF9CAF" w14:textId="09CABED0" w:rsidR="009F5F63" w:rsidRPr="00AA0B03" w:rsidRDefault="009F5F63" w:rsidP="00EB6632">
    <w:pPr>
      <w:pStyle w:val="Header"/>
      <w:jc w:val="center"/>
      <w:rPr>
        <w:b/>
        <w:bCs/>
        <w:smallCaps/>
        <w:color w:val="FF0000"/>
        <w:sz w:val="24"/>
        <w:szCs w:val="24"/>
      </w:rPr>
    </w:pPr>
    <w:r w:rsidRPr="00C077AA">
      <w:rPr>
        <w:b/>
        <w:bCs/>
        <w:smallCaps/>
        <w:color w:val="0070C0"/>
        <w:sz w:val="24"/>
        <w:szCs w:val="24"/>
      </w:rPr>
      <w:t>First Reconciliation and First Communion Schedule</w:t>
    </w:r>
    <w:r w:rsidR="00DB3A07" w:rsidRPr="00C077AA">
      <w:rPr>
        <w:b/>
        <w:bCs/>
        <w:smallCaps/>
        <w:color w:val="0070C0"/>
        <w:sz w:val="24"/>
        <w:szCs w:val="24"/>
      </w:rPr>
      <w:t xml:space="preserve"> </w:t>
    </w:r>
  </w:p>
  <w:p w14:paraId="6C5DDAFC" w14:textId="7370F136" w:rsidR="009F5F63" w:rsidRPr="002228BF" w:rsidRDefault="00893E1F" w:rsidP="00EB6632">
    <w:pPr>
      <w:pStyle w:val="Header"/>
      <w:jc w:val="center"/>
      <w:rPr>
        <w:b/>
        <w:bCs/>
        <w:smallCaps/>
        <w:color w:val="0070C0"/>
        <w:sz w:val="24"/>
        <w:szCs w:val="24"/>
        <w:lang w:val="fr-BE"/>
      </w:rPr>
    </w:pPr>
    <w:r>
      <w:rPr>
        <w:b/>
        <w:bCs/>
        <w:smallCaps/>
        <w:color w:val="0070C0"/>
        <w:sz w:val="24"/>
        <w:szCs w:val="24"/>
      </w:rPr>
      <w:fldChar w:fldCharType="begin"/>
    </w:r>
    <w:r>
      <w:rPr>
        <w:b/>
        <w:bCs/>
        <w:smallCaps/>
        <w:color w:val="0070C0"/>
        <w:sz w:val="24"/>
        <w:szCs w:val="24"/>
      </w:rPr>
      <w:instrText xml:space="preserve"> DATE \@ "M/d/yyyy" </w:instrText>
    </w:r>
    <w:r>
      <w:rPr>
        <w:b/>
        <w:bCs/>
        <w:smallCaps/>
        <w:color w:val="0070C0"/>
        <w:sz w:val="24"/>
        <w:szCs w:val="24"/>
      </w:rPr>
      <w:fldChar w:fldCharType="separate"/>
    </w:r>
    <w:r w:rsidR="00D20607">
      <w:rPr>
        <w:b/>
        <w:bCs/>
        <w:smallCaps/>
        <w:noProof/>
        <w:color w:val="0070C0"/>
        <w:sz w:val="24"/>
        <w:szCs w:val="24"/>
      </w:rPr>
      <w:t>2/14/2021</w:t>
    </w:r>
    <w:r>
      <w:rPr>
        <w:b/>
        <w:bCs/>
        <w:smallCaps/>
        <w:color w:val="0070C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42"/>
    <w:rsid w:val="00005A72"/>
    <w:rsid w:val="000101C3"/>
    <w:rsid w:val="00015DF8"/>
    <w:rsid w:val="00023AED"/>
    <w:rsid w:val="00037359"/>
    <w:rsid w:val="000A68B4"/>
    <w:rsid w:val="000C64C8"/>
    <w:rsid w:val="000F237C"/>
    <w:rsid w:val="00120D49"/>
    <w:rsid w:val="00121FD1"/>
    <w:rsid w:val="001303C0"/>
    <w:rsid w:val="00134A71"/>
    <w:rsid w:val="0017751C"/>
    <w:rsid w:val="0017766D"/>
    <w:rsid w:val="001824C4"/>
    <w:rsid w:val="001867C3"/>
    <w:rsid w:val="00194BBF"/>
    <w:rsid w:val="001A5FC4"/>
    <w:rsid w:val="001B6E32"/>
    <w:rsid w:val="001E3006"/>
    <w:rsid w:val="001E4D49"/>
    <w:rsid w:val="0020123C"/>
    <w:rsid w:val="00210357"/>
    <w:rsid w:val="002118DE"/>
    <w:rsid w:val="00213C24"/>
    <w:rsid w:val="00220D54"/>
    <w:rsid w:val="002228BF"/>
    <w:rsid w:val="002468A9"/>
    <w:rsid w:val="002537D7"/>
    <w:rsid w:val="00255CD6"/>
    <w:rsid w:val="002648CE"/>
    <w:rsid w:val="00274931"/>
    <w:rsid w:val="00294BB9"/>
    <w:rsid w:val="002D495A"/>
    <w:rsid w:val="002E5205"/>
    <w:rsid w:val="002F2954"/>
    <w:rsid w:val="002F4B3D"/>
    <w:rsid w:val="002F7DBD"/>
    <w:rsid w:val="00316844"/>
    <w:rsid w:val="0033605B"/>
    <w:rsid w:val="00342B3D"/>
    <w:rsid w:val="00344106"/>
    <w:rsid w:val="00351372"/>
    <w:rsid w:val="00375FFF"/>
    <w:rsid w:val="003772E4"/>
    <w:rsid w:val="0039246A"/>
    <w:rsid w:val="00395143"/>
    <w:rsid w:val="003B44CE"/>
    <w:rsid w:val="003D27CE"/>
    <w:rsid w:val="003E1F46"/>
    <w:rsid w:val="003E206E"/>
    <w:rsid w:val="00414252"/>
    <w:rsid w:val="0042196A"/>
    <w:rsid w:val="0042253E"/>
    <w:rsid w:val="004259D4"/>
    <w:rsid w:val="0043264B"/>
    <w:rsid w:val="0045282A"/>
    <w:rsid w:val="00455C37"/>
    <w:rsid w:val="00480FB3"/>
    <w:rsid w:val="004A4495"/>
    <w:rsid w:val="004A7441"/>
    <w:rsid w:val="004F30DF"/>
    <w:rsid w:val="004F4E6A"/>
    <w:rsid w:val="00521832"/>
    <w:rsid w:val="00565F9D"/>
    <w:rsid w:val="005746C0"/>
    <w:rsid w:val="00575E66"/>
    <w:rsid w:val="00580176"/>
    <w:rsid w:val="00581F0C"/>
    <w:rsid w:val="005A244D"/>
    <w:rsid w:val="005B2D64"/>
    <w:rsid w:val="005C4078"/>
    <w:rsid w:val="005D0143"/>
    <w:rsid w:val="005D0691"/>
    <w:rsid w:val="005D4788"/>
    <w:rsid w:val="005E2297"/>
    <w:rsid w:val="005E5542"/>
    <w:rsid w:val="00602166"/>
    <w:rsid w:val="00604AF8"/>
    <w:rsid w:val="0061309B"/>
    <w:rsid w:val="00631919"/>
    <w:rsid w:val="00633E76"/>
    <w:rsid w:val="00647D24"/>
    <w:rsid w:val="0065531C"/>
    <w:rsid w:val="00666358"/>
    <w:rsid w:val="00673049"/>
    <w:rsid w:val="0069473A"/>
    <w:rsid w:val="006C6355"/>
    <w:rsid w:val="006E7642"/>
    <w:rsid w:val="00721248"/>
    <w:rsid w:val="0072522F"/>
    <w:rsid w:val="00746043"/>
    <w:rsid w:val="00757443"/>
    <w:rsid w:val="007645E7"/>
    <w:rsid w:val="007661E0"/>
    <w:rsid w:val="007877CE"/>
    <w:rsid w:val="00796485"/>
    <w:rsid w:val="00797E2F"/>
    <w:rsid w:val="007A5A48"/>
    <w:rsid w:val="007B28A4"/>
    <w:rsid w:val="007B61AC"/>
    <w:rsid w:val="007C62F5"/>
    <w:rsid w:val="007D6C4D"/>
    <w:rsid w:val="007D7417"/>
    <w:rsid w:val="007D7D2A"/>
    <w:rsid w:val="00823A40"/>
    <w:rsid w:val="008314F9"/>
    <w:rsid w:val="00832888"/>
    <w:rsid w:val="00837CF5"/>
    <w:rsid w:val="00844C8A"/>
    <w:rsid w:val="00857F8C"/>
    <w:rsid w:val="0086373F"/>
    <w:rsid w:val="00863F67"/>
    <w:rsid w:val="008651C8"/>
    <w:rsid w:val="00872893"/>
    <w:rsid w:val="008801EC"/>
    <w:rsid w:val="00883795"/>
    <w:rsid w:val="00890154"/>
    <w:rsid w:val="00893E1F"/>
    <w:rsid w:val="008942F0"/>
    <w:rsid w:val="008A1F5C"/>
    <w:rsid w:val="008A6CFE"/>
    <w:rsid w:val="008B0EDF"/>
    <w:rsid w:val="008C141B"/>
    <w:rsid w:val="008C18E2"/>
    <w:rsid w:val="008D7A19"/>
    <w:rsid w:val="008E14EF"/>
    <w:rsid w:val="009118CC"/>
    <w:rsid w:val="00912ADB"/>
    <w:rsid w:val="00921F24"/>
    <w:rsid w:val="009344AB"/>
    <w:rsid w:val="00972422"/>
    <w:rsid w:val="00986D56"/>
    <w:rsid w:val="009A73A0"/>
    <w:rsid w:val="009D3F7D"/>
    <w:rsid w:val="009E0EAF"/>
    <w:rsid w:val="009E39AA"/>
    <w:rsid w:val="009F0226"/>
    <w:rsid w:val="009F3FB9"/>
    <w:rsid w:val="009F5F63"/>
    <w:rsid w:val="009F6001"/>
    <w:rsid w:val="00A05DF5"/>
    <w:rsid w:val="00A21E15"/>
    <w:rsid w:val="00A30C7F"/>
    <w:rsid w:val="00A51C7E"/>
    <w:rsid w:val="00A73655"/>
    <w:rsid w:val="00A925C6"/>
    <w:rsid w:val="00A95EDD"/>
    <w:rsid w:val="00AA0808"/>
    <w:rsid w:val="00AA0B03"/>
    <w:rsid w:val="00AB6208"/>
    <w:rsid w:val="00AC3134"/>
    <w:rsid w:val="00AE0FDA"/>
    <w:rsid w:val="00AF1B98"/>
    <w:rsid w:val="00AF3308"/>
    <w:rsid w:val="00B14970"/>
    <w:rsid w:val="00B25812"/>
    <w:rsid w:val="00B4137F"/>
    <w:rsid w:val="00B54D8B"/>
    <w:rsid w:val="00B56789"/>
    <w:rsid w:val="00B7086C"/>
    <w:rsid w:val="00B8559A"/>
    <w:rsid w:val="00B905ED"/>
    <w:rsid w:val="00B91C33"/>
    <w:rsid w:val="00B94DE0"/>
    <w:rsid w:val="00BE5CDC"/>
    <w:rsid w:val="00C02E1A"/>
    <w:rsid w:val="00C077AA"/>
    <w:rsid w:val="00C13678"/>
    <w:rsid w:val="00C219B6"/>
    <w:rsid w:val="00C43689"/>
    <w:rsid w:val="00C57FC2"/>
    <w:rsid w:val="00C62646"/>
    <w:rsid w:val="00CA4924"/>
    <w:rsid w:val="00CD086D"/>
    <w:rsid w:val="00CD4063"/>
    <w:rsid w:val="00CE6AEA"/>
    <w:rsid w:val="00CE6E65"/>
    <w:rsid w:val="00CF0282"/>
    <w:rsid w:val="00CF0CE1"/>
    <w:rsid w:val="00D00776"/>
    <w:rsid w:val="00D037A7"/>
    <w:rsid w:val="00D20607"/>
    <w:rsid w:val="00D20B1F"/>
    <w:rsid w:val="00D568BC"/>
    <w:rsid w:val="00D6117F"/>
    <w:rsid w:val="00D70905"/>
    <w:rsid w:val="00D7677D"/>
    <w:rsid w:val="00DA358C"/>
    <w:rsid w:val="00DA77F5"/>
    <w:rsid w:val="00DB0F1B"/>
    <w:rsid w:val="00DB3A07"/>
    <w:rsid w:val="00DB3DD3"/>
    <w:rsid w:val="00DD7458"/>
    <w:rsid w:val="00DE00C7"/>
    <w:rsid w:val="00DE4F4C"/>
    <w:rsid w:val="00DF4000"/>
    <w:rsid w:val="00DF644B"/>
    <w:rsid w:val="00E1391E"/>
    <w:rsid w:val="00E25932"/>
    <w:rsid w:val="00E76D2A"/>
    <w:rsid w:val="00E82588"/>
    <w:rsid w:val="00E97F81"/>
    <w:rsid w:val="00EA24B0"/>
    <w:rsid w:val="00EB6632"/>
    <w:rsid w:val="00EB6AF9"/>
    <w:rsid w:val="00EF26B9"/>
    <w:rsid w:val="00EF50C6"/>
    <w:rsid w:val="00F017E4"/>
    <w:rsid w:val="00F10EDA"/>
    <w:rsid w:val="00F117D8"/>
    <w:rsid w:val="00F152CF"/>
    <w:rsid w:val="00F21EEE"/>
    <w:rsid w:val="00F277CA"/>
    <w:rsid w:val="00F27AFD"/>
    <w:rsid w:val="00F37D4E"/>
    <w:rsid w:val="00F40752"/>
    <w:rsid w:val="00F51A2E"/>
    <w:rsid w:val="00F632A2"/>
    <w:rsid w:val="00F7314B"/>
    <w:rsid w:val="00F7781D"/>
    <w:rsid w:val="00F81B84"/>
    <w:rsid w:val="00F9753E"/>
    <w:rsid w:val="00FA2911"/>
    <w:rsid w:val="00FA2DBA"/>
    <w:rsid w:val="00FA348B"/>
    <w:rsid w:val="00FC599C"/>
    <w:rsid w:val="00FD1DDC"/>
    <w:rsid w:val="00FE0029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248768"/>
  <w15:chartTrackingRefBased/>
  <w15:docId w15:val="{7F90BBE0-D246-4288-9638-4D15960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4D"/>
  </w:style>
  <w:style w:type="paragraph" w:styleId="Footer">
    <w:name w:val="footer"/>
    <w:basedOn w:val="Normal"/>
    <w:link w:val="FooterChar"/>
    <w:uiPriority w:val="99"/>
    <w:unhideWhenUsed/>
    <w:rsid w:val="005A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4D"/>
  </w:style>
  <w:style w:type="character" w:styleId="PlaceholderText">
    <w:name w:val="Placeholder Text"/>
    <w:basedOn w:val="DefaultParagraphFont"/>
    <w:uiPriority w:val="99"/>
    <w:semiHidden/>
    <w:rsid w:val="00EB6632"/>
    <w:rPr>
      <w:color w:val="808080"/>
    </w:rPr>
  </w:style>
  <w:style w:type="paragraph" w:styleId="NoSpacing">
    <w:name w:val="No Spacing"/>
    <w:uiPriority w:val="1"/>
    <w:qFormat/>
    <w:rsid w:val="001867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6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choi@stgabri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QHbVt2YZYpcpiTo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Choi</dc:creator>
  <cp:keywords/>
  <dc:description/>
  <cp:lastModifiedBy>Mary Jane Choi</cp:lastModifiedBy>
  <cp:revision>2</cp:revision>
  <cp:lastPrinted>2020-11-24T17:08:00Z</cp:lastPrinted>
  <dcterms:created xsi:type="dcterms:W3CDTF">2021-02-14T15:53:00Z</dcterms:created>
  <dcterms:modified xsi:type="dcterms:W3CDTF">2021-02-14T15:53:00Z</dcterms:modified>
</cp:coreProperties>
</file>